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EA" w:rsidRPr="00883E49" w:rsidRDefault="00EC70A3" w:rsidP="008C658C">
      <w:pPr>
        <w:jc w:val="center"/>
        <w:rPr>
          <w:rFonts w:ascii="GurbaniWebThick" w:hAnsi="GurbaniWebThick" w:cs="Raavi"/>
          <w:b/>
          <w:sz w:val="28"/>
          <w:szCs w:val="28"/>
        </w:rPr>
      </w:pPr>
      <w:proofErr w:type="spellStart"/>
      <w:r w:rsidRPr="00883E49">
        <w:rPr>
          <w:rFonts w:ascii="GurbaniWebThick" w:hAnsi="GurbaniWebThick" w:cs="Raavi"/>
          <w:b/>
          <w:sz w:val="28"/>
          <w:szCs w:val="28"/>
        </w:rPr>
        <w:t>gxqMqr</w:t>
      </w:r>
      <w:proofErr w:type="spellEnd"/>
      <w:r w:rsidR="00CD50B8" w:rsidRPr="00883E49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CD50B8" w:rsidRPr="00883E49">
        <w:rPr>
          <w:rFonts w:ascii="GurbaniWebThick" w:hAnsi="GurbaniWebThick" w:cs="Raavi"/>
          <w:b/>
          <w:sz w:val="28"/>
          <w:szCs w:val="28"/>
        </w:rPr>
        <w:t>idvs</w:t>
      </w:r>
      <w:proofErr w:type="spellEnd"/>
      <w:r w:rsidR="00CD50B8" w:rsidRPr="00883E49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b/>
          <w:sz w:val="28"/>
          <w:szCs w:val="28"/>
        </w:rPr>
        <w:t>mOky</w:t>
      </w:r>
      <w:proofErr w:type="spellEnd"/>
      <w:r w:rsidR="00CD50B8" w:rsidRPr="00883E49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8217EA" w:rsidRPr="00883E49">
        <w:rPr>
          <w:rFonts w:ascii="GurbaniWebThick" w:hAnsi="GurbaniWebThick" w:cs="Raavi"/>
          <w:b/>
          <w:sz w:val="28"/>
          <w:szCs w:val="28"/>
        </w:rPr>
        <w:t>BwrqI</w:t>
      </w:r>
      <w:proofErr w:type="spellEnd"/>
      <w:r w:rsidR="008217EA" w:rsidRPr="00883E49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8217EA" w:rsidRPr="00883E49">
        <w:rPr>
          <w:rFonts w:ascii="GurbaniWebThick" w:hAnsi="GurbaniWebThick" w:cs="Raavi"/>
          <w:b/>
          <w:sz w:val="28"/>
          <w:szCs w:val="28"/>
        </w:rPr>
        <w:t>dUq</w:t>
      </w:r>
      <w:proofErr w:type="spellEnd"/>
      <w:r w:rsidR="008217EA" w:rsidRPr="00883E49">
        <w:rPr>
          <w:rFonts w:ascii="GurbaniWebThick" w:hAnsi="GurbaniWebThick" w:cs="Raavi"/>
          <w:b/>
          <w:sz w:val="28"/>
          <w:szCs w:val="28"/>
        </w:rPr>
        <w:t xml:space="preserve">-Gr </w:t>
      </w:r>
      <w:proofErr w:type="spellStart"/>
      <w:r w:rsidR="008217EA" w:rsidRPr="00883E49">
        <w:rPr>
          <w:rFonts w:ascii="GurbaniWebThick" w:hAnsi="GurbaniWebThick" w:cs="Raavi"/>
          <w:b/>
          <w:sz w:val="28"/>
          <w:szCs w:val="28"/>
        </w:rPr>
        <w:t>A`gy</w:t>
      </w:r>
      <w:proofErr w:type="spellEnd"/>
      <w:r w:rsidR="008217EA" w:rsidRPr="00883E49">
        <w:rPr>
          <w:rFonts w:ascii="GurbaniWebThick" w:hAnsi="GurbaniWebThick" w:cs="Raavi"/>
          <w:b/>
          <w:sz w:val="28"/>
          <w:szCs w:val="28"/>
        </w:rPr>
        <w:t xml:space="preserve"> </w:t>
      </w:r>
    </w:p>
    <w:p w:rsidR="00381398" w:rsidRPr="00381398" w:rsidRDefault="00EE5758" w:rsidP="00381398">
      <w:pPr>
        <w:jc w:val="center"/>
        <w:rPr>
          <w:rFonts w:ascii="GurbaniWebThick" w:hAnsi="GurbaniWebThick" w:cs="Raavi"/>
          <w:b/>
          <w:sz w:val="36"/>
          <w:szCs w:val="36"/>
        </w:rPr>
      </w:pP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lorf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nzIr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Aihmd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ny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G`t-igxqI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kOmW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dI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AzwdI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leI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Avwz</w:t>
      </w:r>
      <w:proofErr w:type="spellEnd"/>
      <w:r w:rsidRPr="00381398">
        <w:rPr>
          <w:rFonts w:ascii="GurbaniWebThick" w:hAnsi="GurbaniWebThick" w:cs="Raavi"/>
          <w:b/>
          <w:sz w:val="36"/>
          <w:szCs w:val="36"/>
        </w:rPr>
        <w:t xml:space="preserve"> </w:t>
      </w:r>
      <w:proofErr w:type="spellStart"/>
      <w:r w:rsidRPr="00381398">
        <w:rPr>
          <w:rFonts w:ascii="GurbaniWebThick" w:hAnsi="GurbaniWebThick" w:cs="Raavi"/>
          <w:b/>
          <w:sz w:val="36"/>
          <w:szCs w:val="36"/>
        </w:rPr>
        <w:t>auTweI</w:t>
      </w:r>
      <w:proofErr w:type="spellEnd"/>
    </w:p>
    <w:p w:rsidR="00EC39CB" w:rsidRPr="00883E49" w:rsidRDefault="00632CC0" w:rsidP="0095013B">
      <w:pPr>
        <w:jc w:val="both"/>
        <w:rPr>
          <w:rFonts w:ascii="GurbaniWebThick" w:hAnsi="GurbaniWebThick" w:cs="Raavi"/>
          <w:sz w:val="28"/>
          <w:szCs w:val="28"/>
        </w:rPr>
      </w:pPr>
      <w:proofErr w:type="spellStart"/>
      <w:r w:rsidRPr="00883E49">
        <w:rPr>
          <w:rFonts w:ascii="GurbaniWebThick" w:hAnsi="GurbaniWebThick" w:cs="Raavi"/>
          <w:sz w:val="28"/>
          <w:szCs w:val="28"/>
        </w:rPr>
        <w:t>lMfn</w:t>
      </w:r>
      <w:proofErr w:type="spellEnd"/>
      <w:r w:rsidR="00E54DA9" w:rsidRPr="00883E49">
        <w:rPr>
          <w:rFonts w:ascii="GurbaniWebThick" w:hAnsi="GurbaniWebThick" w:cs="Raavi"/>
          <w:sz w:val="28"/>
          <w:szCs w:val="28"/>
        </w:rPr>
        <w:t xml:space="preserve">: </w:t>
      </w:r>
      <w:r w:rsidRPr="00883E49">
        <w:rPr>
          <w:rFonts w:ascii="GurbaniWebThick" w:hAnsi="GurbaniWebThick" w:cs="Raavi"/>
          <w:sz w:val="28"/>
          <w:szCs w:val="28"/>
        </w:rPr>
        <w:t xml:space="preserve">hr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swl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qrW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EC70A3" w:rsidRPr="00883E49">
        <w:rPr>
          <w:rFonts w:asciiTheme="majorHAnsi" w:hAnsiTheme="majorHAnsi" w:cstheme="majorHAnsi"/>
          <w:sz w:val="28"/>
          <w:szCs w:val="28"/>
        </w:rPr>
        <w:t>26</w:t>
      </w:r>
      <w:r w:rsidR="00EC70A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70A3" w:rsidRPr="00883E49">
        <w:rPr>
          <w:rFonts w:ascii="GurbaniWebThick" w:hAnsi="GurbaniWebThick" w:cs="Raavi"/>
          <w:sz w:val="28"/>
          <w:szCs w:val="28"/>
        </w:rPr>
        <w:t>jnvrI</w:t>
      </w:r>
      <w:proofErr w:type="spellEnd"/>
      <w:r w:rsidR="00EC70A3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833953" w:rsidRPr="00883E49">
        <w:rPr>
          <w:rFonts w:asciiTheme="majorHAnsi" w:hAnsiTheme="majorHAnsi" w:cstheme="majorHAnsi"/>
          <w:sz w:val="28"/>
          <w:szCs w:val="28"/>
        </w:rPr>
        <w:t>2017</w:t>
      </w:r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35303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35303"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="00A03AC7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CD50B8" w:rsidRPr="00883E49">
        <w:rPr>
          <w:rFonts w:ascii="GurbaniWebThick" w:hAnsi="GurbaniWebThick" w:cs="Raavi"/>
          <w:sz w:val="28"/>
          <w:szCs w:val="28"/>
        </w:rPr>
        <w:t>B</w:t>
      </w:r>
      <w:r w:rsidR="008C658C" w:rsidRPr="00883E49">
        <w:rPr>
          <w:rFonts w:ascii="GurbaniWebThick" w:hAnsi="GurbaniWebThick" w:cs="Raavi"/>
          <w:sz w:val="28"/>
          <w:szCs w:val="28"/>
        </w:rPr>
        <w:t>wrqI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dUqGr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A~gy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smUh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pMQk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jQybMd</w:t>
      </w:r>
      <w:r w:rsidR="00CD50B8" w:rsidRPr="00883E49">
        <w:rPr>
          <w:rFonts w:ascii="GurbaniWebThick" w:hAnsi="GurbaniWebThick" w:cs="Raavi"/>
          <w:sz w:val="28"/>
          <w:szCs w:val="28"/>
        </w:rPr>
        <w:t>IAW</w:t>
      </w:r>
      <w:proofErr w:type="spellEnd"/>
      <w:r w:rsidR="00CD50B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v`loN</w:t>
      </w:r>
      <w:proofErr w:type="spellEnd"/>
      <w:r w:rsidR="008C65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C658C" w:rsidRPr="00883E49">
        <w:rPr>
          <w:rFonts w:ascii="GurbaniWebThick" w:hAnsi="GurbaniWebThick" w:cs="Raavi"/>
          <w:sz w:val="28"/>
          <w:szCs w:val="28"/>
        </w:rPr>
        <w:t>Bwrq</w:t>
      </w:r>
      <w:r w:rsidR="00CD50B8" w:rsidRPr="00883E49">
        <w:rPr>
          <w:rFonts w:ascii="GurbaniWebThick" w:hAnsi="GurbaniWebThick" w:cs="Raavi"/>
          <w:sz w:val="28"/>
          <w:szCs w:val="28"/>
        </w:rPr>
        <w:t>I</w:t>
      </w:r>
      <w:proofErr w:type="spellEnd"/>
      <w:r w:rsidR="00CD50B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70A3" w:rsidRPr="00883E49">
        <w:rPr>
          <w:rFonts w:ascii="GurbaniWebThick" w:hAnsi="GurbaniWebThick" w:cs="Raavi"/>
          <w:sz w:val="28"/>
          <w:szCs w:val="28"/>
        </w:rPr>
        <w:t>gxqMqr</w:t>
      </w:r>
      <w:proofErr w:type="spellEnd"/>
      <w:r w:rsidR="00CD50B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D50B8" w:rsidRPr="00883E49">
        <w:rPr>
          <w:rFonts w:ascii="GurbaniWebThick" w:hAnsi="GurbaniWebThick" w:cs="Raavi"/>
          <w:sz w:val="28"/>
          <w:szCs w:val="28"/>
        </w:rPr>
        <w:t>idvs</w:t>
      </w:r>
      <w:proofErr w:type="spellEnd"/>
      <w:r w:rsidR="00CD50B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b/>
          <w:sz w:val="28"/>
          <w:szCs w:val="28"/>
        </w:rPr>
        <w:t>mOk</w:t>
      </w:r>
      <w:r w:rsidR="00E54DA9" w:rsidRPr="00883E49">
        <w:rPr>
          <w:rFonts w:ascii="GurbaniWebThick" w:hAnsi="GurbaniWebThick" w:cs="Raavi"/>
          <w:sz w:val="28"/>
          <w:szCs w:val="28"/>
        </w:rPr>
        <w:t>y</w:t>
      </w:r>
      <w:proofErr w:type="spellEnd"/>
      <w:r w:rsidR="00E54DA9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CD50B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kONsl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7707B9" w:rsidRPr="00883E49">
        <w:rPr>
          <w:rFonts w:ascii="GurbaniWebThick" w:hAnsi="GurbaniWebThick" w:cs="Raavi"/>
          <w:sz w:val="28"/>
          <w:szCs w:val="28"/>
        </w:rPr>
        <w:t xml:space="preserve">Aw&amp; </w:t>
      </w:r>
      <w:proofErr w:type="spellStart"/>
      <w:r w:rsidR="007707B9" w:rsidRPr="00883E49">
        <w:rPr>
          <w:rFonts w:ascii="GurbaniWebThick" w:hAnsi="GurbaniWebThick" w:cs="Raavi"/>
          <w:sz w:val="28"/>
          <w:szCs w:val="28"/>
        </w:rPr>
        <w:t>Kwilsqwn</w:t>
      </w:r>
      <w:proofErr w:type="spellEnd"/>
      <w:r w:rsidR="007707B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707B9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7707B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pRDwn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AmrIk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shoqw</w:t>
      </w:r>
      <w:proofErr w:type="spellEnd"/>
      <w:r w:rsidR="00D33BBC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9D6B80" w:rsidRPr="00883E49">
        <w:rPr>
          <w:rFonts w:cs="Raavi"/>
          <w:sz w:val="28"/>
          <w:szCs w:val="28"/>
        </w:rPr>
        <w:t>(OBE</w:t>
      </w:r>
      <w:r w:rsidR="00D33BBC" w:rsidRPr="00883E49">
        <w:rPr>
          <w:rFonts w:cs="Raavi"/>
          <w:sz w:val="28"/>
          <w:szCs w:val="28"/>
        </w:rPr>
        <w:t>)</w:t>
      </w:r>
      <w:r w:rsidR="00060656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suXMkq</w:t>
      </w:r>
      <w:proofErr w:type="spellEnd"/>
      <w:r w:rsidR="0083395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833953" w:rsidRPr="00883E49">
        <w:rPr>
          <w:rFonts w:ascii="GurbaniWebThick" w:hAnsi="GurbaniWebThick" w:cs="Raavi"/>
          <w:sz w:val="28"/>
          <w:szCs w:val="28"/>
        </w:rPr>
        <w:t xml:space="preserve"> dl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83395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C73A7" w:rsidRPr="00883E49">
        <w:rPr>
          <w:rFonts w:ascii="GurbaniWebThick" w:hAnsi="GurbaniWebThick" w:cs="Raavi"/>
          <w:sz w:val="28"/>
          <w:szCs w:val="28"/>
        </w:rPr>
        <w:t>jnrl</w:t>
      </w:r>
      <w:proofErr w:type="spellEnd"/>
      <w:r w:rsidR="00CC73A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C73A7" w:rsidRPr="00883E49">
        <w:rPr>
          <w:rFonts w:ascii="GurbaniWebThick" w:hAnsi="GurbaniWebThick" w:cs="Raavi"/>
          <w:sz w:val="28"/>
          <w:szCs w:val="28"/>
        </w:rPr>
        <w:t>sk`qr</w:t>
      </w:r>
      <w:proofErr w:type="spellEnd"/>
      <w:r w:rsidR="00CC73A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lviSMdr</w:t>
      </w:r>
      <w:proofErr w:type="spellEnd"/>
      <w:r w:rsidR="0083395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83395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33953" w:rsidRPr="00883E49">
        <w:rPr>
          <w:rFonts w:ascii="GurbaniWebThick" w:hAnsi="GurbaniWebThick" w:cs="Raavi"/>
          <w:sz w:val="28"/>
          <w:szCs w:val="28"/>
        </w:rPr>
        <w:t>f`lyvwl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>,</w:t>
      </w:r>
      <w:r w:rsidR="00833953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9D6B80" w:rsidRPr="00883E49">
        <w:rPr>
          <w:rFonts w:ascii="GurbaniWebThick" w:hAnsi="GurbaniWebThick" w:cs="Raavi"/>
          <w:sz w:val="28"/>
          <w:szCs w:val="28"/>
        </w:rPr>
        <w:t xml:space="preserve">dl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E54DA9" w:rsidRPr="00883E49">
        <w:rPr>
          <w:rFonts w:ascii="GurbaniWebThick" w:hAnsi="GurbaniWebThick" w:cs="Raavi"/>
          <w:sz w:val="28"/>
          <w:szCs w:val="28"/>
        </w:rPr>
        <w:t>(</w:t>
      </w:r>
      <w:r w:rsidR="001D4327" w:rsidRPr="00883E49">
        <w:rPr>
          <w:rFonts w:cs="Raavi"/>
          <w:sz w:val="28"/>
          <w:szCs w:val="28"/>
        </w:rPr>
        <w:t>International</w:t>
      </w:r>
      <w:r w:rsidR="00E54DA9" w:rsidRPr="00883E49">
        <w:rPr>
          <w:rFonts w:ascii="GurbaniWebThick" w:hAnsi="GurbaniWebThick" w:cs="Raavi"/>
          <w:sz w:val="28"/>
          <w:szCs w:val="28"/>
        </w:rPr>
        <w:t xml:space="preserve">)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mu`K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bulwry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mnmohx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D6B80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707B9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9D6B8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Aqy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C73A7" w:rsidRPr="00883E49">
        <w:rPr>
          <w:rFonts w:ascii="GurbaniWebThick" w:hAnsi="GurbaniWebThick" w:cs="Raavi"/>
          <w:sz w:val="28"/>
          <w:szCs w:val="28"/>
        </w:rPr>
        <w:t>AkwlI</w:t>
      </w:r>
      <w:proofErr w:type="spellEnd"/>
      <w:r w:rsidR="00CC73A7" w:rsidRPr="00883E49">
        <w:rPr>
          <w:rFonts w:ascii="GurbaniWebThick" w:hAnsi="GurbaniWebThick" w:cs="Raavi"/>
          <w:sz w:val="28"/>
          <w:szCs w:val="28"/>
        </w:rPr>
        <w:t xml:space="preserve"> dl </w:t>
      </w:r>
      <w:proofErr w:type="spellStart"/>
      <w:r w:rsidR="00CC73A7" w:rsidRPr="00883E49">
        <w:rPr>
          <w:rFonts w:ascii="GurbaniWebThick" w:hAnsi="GurbaniWebThick" w:cs="Raavi"/>
          <w:sz w:val="28"/>
          <w:szCs w:val="28"/>
        </w:rPr>
        <w:t>AMimRqsr</w:t>
      </w:r>
      <w:proofErr w:type="spellEnd"/>
      <w:r w:rsidR="00CC73A7" w:rsidRPr="00883E49">
        <w:rPr>
          <w:rFonts w:ascii="GurbaniWebThick" w:hAnsi="GurbaniWebThick" w:cs="Raavi"/>
          <w:sz w:val="28"/>
          <w:szCs w:val="28"/>
        </w:rPr>
        <w:t xml:space="preserve"> 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jspwl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bYNs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(</w:t>
      </w:r>
      <w:r w:rsidR="00CC73A7" w:rsidRPr="00883E49">
        <w:rPr>
          <w:rFonts w:ascii="GurbaniWebThick" w:hAnsi="GurbaniWebThick" w:cs="Raavi"/>
          <w:sz w:val="28"/>
          <w:szCs w:val="28"/>
        </w:rPr>
        <w:t xml:space="preserve">XU.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k</w:t>
      </w:r>
      <w:r w:rsidR="00CC73A7" w:rsidRPr="00883E49">
        <w:rPr>
          <w:rFonts w:ascii="GurbaniWebThick" w:hAnsi="GurbaniWebThick" w:cs="Raavi"/>
          <w:sz w:val="28"/>
          <w:szCs w:val="28"/>
        </w:rPr>
        <w:t>y</w:t>
      </w:r>
      <w:r w:rsidR="006D1FFF" w:rsidRPr="00883E49">
        <w:rPr>
          <w:rFonts w:ascii="GurbaniWebThick" w:hAnsi="GurbaniWebThick" w:cs="Raavi"/>
          <w:sz w:val="28"/>
          <w:szCs w:val="28"/>
        </w:rPr>
        <w:t>.</w:t>
      </w:r>
      <w:proofErr w:type="spellEnd"/>
      <w:r w:rsidR="00CC73A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C73A7" w:rsidRPr="00883E49">
        <w:rPr>
          <w:rFonts w:ascii="GurbaniWebThick" w:hAnsi="GurbaniWebThick" w:cs="Raavi"/>
          <w:sz w:val="28"/>
          <w:szCs w:val="28"/>
        </w:rPr>
        <w:t>pRDwn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),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srbjIq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850A96" w:rsidRPr="00883E49">
        <w:rPr>
          <w:rFonts w:ascii="GurbaniWebThick" w:hAnsi="GurbaniWebThick" w:cs="Raavi"/>
          <w:sz w:val="28"/>
          <w:szCs w:val="28"/>
        </w:rPr>
        <w:t>prmjIq</w:t>
      </w:r>
      <w:proofErr w:type="spellEnd"/>
      <w:r w:rsidR="00850A9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50A96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850A9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850A96" w:rsidRPr="00883E49">
        <w:rPr>
          <w:rFonts w:ascii="GurbaniWebThick" w:hAnsi="GurbaniWebThick" w:cs="Raavi"/>
          <w:sz w:val="28"/>
          <w:szCs w:val="28"/>
        </w:rPr>
        <w:t>pMmw</w:t>
      </w:r>
      <w:proofErr w:type="spellEnd"/>
      <w:r w:rsidR="00850A96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Awidk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95013B" w:rsidRPr="00883E49">
        <w:rPr>
          <w:rFonts w:ascii="GurbaniWebThick" w:hAnsi="GurbaniWebThick" w:cs="Raavi"/>
          <w:sz w:val="28"/>
          <w:szCs w:val="28"/>
        </w:rPr>
        <w:t>numwieMidAw</w:t>
      </w:r>
      <w:proofErr w:type="spellEnd"/>
      <w:r w:rsidR="0095013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smyq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jlwvqn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srkwr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gurmyj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ig`l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AgvweI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ivc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zordwr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ros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pRdrsn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kIqw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igAw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ijs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i</w:t>
      </w:r>
      <w:r w:rsidR="00314695" w:rsidRPr="00883E49">
        <w:rPr>
          <w:rFonts w:ascii="GurbaniWebThick" w:hAnsi="GurbaniWebThick" w:cs="Raavi"/>
          <w:sz w:val="28"/>
          <w:szCs w:val="28"/>
        </w:rPr>
        <w:t>vc</w:t>
      </w:r>
      <w:proofErr w:type="spellEnd"/>
      <w:r w:rsidR="00314695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35303" w:rsidRPr="00883E49">
        <w:rPr>
          <w:rFonts w:ascii="GurbaniWebThick" w:hAnsi="GurbaniWebThick" w:cs="Raavi"/>
          <w:sz w:val="28"/>
          <w:szCs w:val="28"/>
        </w:rPr>
        <w:t>srb-pwrtI</w:t>
      </w:r>
      <w:proofErr w:type="spellEnd"/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4695" w:rsidRPr="00883E49">
        <w:rPr>
          <w:rFonts w:ascii="GurbaniWebThick" w:hAnsi="GurbaniWebThick" w:cs="Raavi"/>
          <w:sz w:val="28"/>
          <w:szCs w:val="28"/>
        </w:rPr>
        <w:t>kSmIrI</w:t>
      </w:r>
      <w:proofErr w:type="spellEnd"/>
      <w:r w:rsidR="00314695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4695" w:rsidRPr="00883E49">
        <w:rPr>
          <w:rFonts w:ascii="GurbaniWebThick" w:hAnsi="GurbaniWebThick" w:cs="Raavi"/>
          <w:sz w:val="28"/>
          <w:szCs w:val="28"/>
        </w:rPr>
        <w:t>j</w:t>
      </w:r>
      <w:r w:rsidR="00547BB6" w:rsidRPr="00883E49">
        <w:rPr>
          <w:rFonts w:ascii="GurbaniWebThick" w:hAnsi="GurbaniWebThick" w:cs="Raavi"/>
          <w:sz w:val="28"/>
          <w:szCs w:val="28"/>
        </w:rPr>
        <w:t>QybMd</w:t>
      </w:r>
      <w:r w:rsidR="00A03AC7" w:rsidRPr="00883E49">
        <w:rPr>
          <w:rFonts w:ascii="GurbaniWebThick" w:hAnsi="GurbaniWebThick" w:cs="Raavi"/>
          <w:sz w:val="28"/>
          <w:szCs w:val="28"/>
        </w:rPr>
        <w:t>IAW</w:t>
      </w:r>
      <w:proofErr w:type="spellEnd"/>
      <w:r w:rsidR="00A03AC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03AC7" w:rsidRPr="00883E49">
        <w:rPr>
          <w:rFonts w:ascii="GurbaniWebThick" w:hAnsi="GurbaniWebThick" w:cs="Raavi"/>
          <w:sz w:val="28"/>
          <w:szCs w:val="28"/>
        </w:rPr>
        <w:t>qoN</w:t>
      </w:r>
      <w:proofErr w:type="spellEnd"/>
      <w:r w:rsidR="00A03AC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03AC7" w:rsidRPr="00883E49">
        <w:rPr>
          <w:rFonts w:ascii="GurbaniWebThick" w:hAnsi="GurbaniWebThick" w:cs="Raavi"/>
          <w:sz w:val="28"/>
          <w:szCs w:val="28"/>
        </w:rPr>
        <w:t>ielwvw</w:t>
      </w:r>
      <w:proofErr w:type="spellEnd"/>
      <w:r w:rsidR="00A03AC7" w:rsidRPr="00883E49">
        <w:rPr>
          <w:rFonts w:ascii="GurbaniWebThick" w:hAnsi="GurbaniWebThick" w:cs="Raavi"/>
          <w:sz w:val="28"/>
          <w:szCs w:val="28"/>
        </w:rPr>
        <w:t>,</w:t>
      </w:r>
      <w:r w:rsidR="005E37D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pwrlImwnI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Ku~d-muKiqAwrI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sMgTn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226FD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A226FD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267F4" w:rsidRPr="00883E49">
        <w:rPr>
          <w:rFonts w:ascii="GurbaniWebThick" w:hAnsi="GurbaniWebThick" w:cs="Raavi"/>
          <w:sz w:val="28"/>
          <w:szCs w:val="28"/>
        </w:rPr>
        <w:t>cyArmYn</w:t>
      </w:r>
      <w:proofErr w:type="spellEnd"/>
      <w:r w:rsidR="002267F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267F4" w:rsidRPr="00883E49">
        <w:rPr>
          <w:rFonts w:ascii="GurbaniWebThick" w:hAnsi="GurbaniWebThick" w:cs="Raavi"/>
          <w:sz w:val="28"/>
          <w:szCs w:val="28"/>
        </w:rPr>
        <w:t>lorf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nzIr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Aihmd</w:t>
      </w:r>
      <w:proofErr w:type="spellEnd"/>
      <w:r w:rsidR="005C6A3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C6A34"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="005C6A3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Kws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qOr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‘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qy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Bwg</w:t>
      </w:r>
      <w:proofErr w:type="spellEnd"/>
      <w:r w:rsidR="006D1FF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D1FFF" w:rsidRPr="00883E49">
        <w:rPr>
          <w:rFonts w:ascii="GurbaniWebThick" w:hAnsi="GurbaniWebThick" w:cs="Raavi"/>
          <w:sz w:val="28"/>
          <w:szCs w:val="28"/>
        </w:rPr>
        <w:t>ilAw</w:t>
      </w:r>
      <w:proofErr w:type="spellEnd"/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2556D2" w:rsidRPr="00883E49">
        <w:rPr>
          <w:rFonts w:ascii="GurbaniWebThick" w:hAnsi="GurbaniWebThick" w:cs="Raavi"/>
          <w:sz w:val="28"/>
          <w:szCs w:val="28"/>
        </w:rPr>
        <w:t>[</w:t>
      </w:r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</w:p>
    <w:p w:rsidR="00EC39CB" w:rsidRPr="00883E49" w:rsidRDefault="00A03AC7" w:rsidP="0095013B">
      <w:pPr>
        <w:jc w:val="both"/>
        <w:rPr>
          <w:rFonts w:ascii="GurbaniWebThick" w:hAnsi="GurbaniWebThick" w:cs="Raavi"/>
          <w:sz w:val="28"/>
          <w:szCs w:val="28"/>
        </w:rPr>
      </w:pPr>
      <w:proofErr w:type="spellStart"/>
      <w:r w:rsidRPr="00883E49">
        <w:rPr>
          <w:rFonts w:ascii="GurbaniWebThick" w:hAnsi="GurbaniWebThick" w:cs="Raavi"/>
          <w:sz w:val="28"/>
          <w:szCs w:val="28"/>
        </w:rPr>
        <w:t>ies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dOrwn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lorf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nzIr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Aihmd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E5758"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="00EE5758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is`KW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muslmwnW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iesweIAW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ihMduqvI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bhu-m`q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zulmI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Aqy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&amp;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oky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r w:rsidR="00F12400" w:rsidRPr="00883E49">
        <w:rPr>
          <w:rFonts w:ascii="GurbaniWebThick" w:hAnsi="GurbaniWebThick" w:cs="Raavi"/>
          <w:sz w:val="28"/>
          <w:szCs w:val="28"/>
        </w:rPr>
        <w:t>‘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lok-rwj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’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sihx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35303"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="00E35303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35303" w:rsidRPr="00883E49">
        <w:rPr>
          <w:rFonts w:ascii="GurbaniWebThick" w:hAnsi="GurbaniWebThick" w:cs="Raavi"/>
          <w:sz w:val="28"/>
          <w:szCs w:val="28"/>
        </w:rPr>
        <w:t>bj</w:t>
      </w:r>
      <w:r w:rsidR="00EE5758" w:rsidRPr="00883E49">
        <w:rPr>
          <w:rFonts w:ascii="GurbaniWebThick" w:hAnsi="GurbaniWebThick" w:cs="Raavi"/>
          <w:sz w:val="28"/>
          <w:szCs w:val="28"/>
        </w:rPr>
        <w:t>wie</w:t>
      </w:r>
      <w:proofErr w:type="spellEnd"/>
      <w:r w:rsidR="009E4927">
        <w:rPr>
          <w:rFonts w:ascii="GurbaniWebThick" w:hAnsi="GurbaniWebThick" w:cs="Raavi"/>
          <w:sz w:val="28"/>
          <w:szCs w:val="28"/>
        </w:rPr>
        <w:t>, j</w:t>
      </w:r>
      <w:r w:rsidR="00C56354">
        <w:rPr>
          <w:rFonts w:ascii="GurbaniWebThick" w:hAnsi="GurbaniWebThick" w:cs="Raavi"/>
          <w:sz w:val="28"/>
          <w:szCs w:val="28"/>
        </w:rPr>
        <w:t xml:space="preserve">o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g`t-igxqI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kOmW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nUM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ihMdU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bxwaux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dI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Ku`lyAwm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vj-</w:t>
      </w:r>
      <w:r w:rsidR="00C56354" w:rsidRPr="00C56354">
        <w:rPr>
          <w:rFonts w:ascii="GurbaniWebThick" w:hAnsi="GurbaniWebThick" w:cs="Raavi"/>
          <w:sz w:val="28"/>
          <w:szCs w:val="28"/>
        </w:rPr>
        <w:t>vjw</w:t>
      </w:r>
      <w:proofErr w:type="spellEnd"/>
      <w:r w:rsidR="00C56354" w:rsidRP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 w:rsidRPr="00C56354">
        <w:rPr>
          <w:rFonts w:ascii="GurbaniWebThick" w:hAnsi="GurbaniWebThick" w:cs="Raavi"/>
          <w:sz w:val="28"/>
          <w:szCs w:val="28"/>
        </w:rPr>
        <w:t>ky</w:t>
      </w:r>
      <w:proofErr w:type="spellEnd"/>
      <w:r w:rsidR="00C56354" w:rsidRP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isAwsq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kr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rhI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hY</w:t>
      </w:r>
      <w:proofErr w:type="spellEnd"/>
      <w:r w:rsidR="00C56354">
        <w:rPr>
          <w:rFonts w:ascii="GurbaniWebThick" w:hAnsi="GurbaniWebThick" w:cs="Raavi"/>
          <w:sz w:val="28"/>
          <w:szCs w:val="28"/>
        </w:rPr>
        <w:t>,</w:t>
      </w:r>
      <w:r w:rsidR="00F12400" w:rsidRPr="00883E49">
        <w:rPr>
          <w:rFonts w:ascii="GurbaniWebThick" w:hAnsi="GurbaniWebThick" w:cs="Raavi"/>
          <w:sz w:val="28"/>
          <w:szCs w:val="28"/>
        </w:rPr>
        <w:t xml:space="preserve"> 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kOmWqrI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kwnUn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muqwibk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Azwd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Kwilsqwn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kSmIr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Awidk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Ku~d-muKiqAwr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rwj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kwiem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krn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12400" w:rsidRPr="00883E49">
        <w:rPr>
          <w:rFonts w:ascii="GurbaniWebThick" w:hAnsi="GurbaniWebThick" w:cs="Raavi"/>
          <w:sz w:val="28"/>
          <w:szCs w:val="28"/>
        </w:rPr>
        <w:t>h`k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FD63DC" w:rsidRPr="00883E49">
        <w:rPr>
          <w:rFonts w:ascii="GurbaniWebThick" w:hAnsi="GurbaniWebThick" w:cs="Raavi"/>
          <w:sz w:val="28"/>
          <w:szCs w:val="28"/>
        </w:rPr>
        <w:t>‘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qy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pihrw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idMidAw</w:t>
      </w:r>
      <w:proofErr w:type="spellEnd"/>
      <w:r w:rsidR="00F12400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BwrqI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gxqMqr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idvs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ienHW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G`t-igxqI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kOmW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leI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kwlw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FD63DC" w:rsidRPr="00883E49">
        <w:rPr>
          <w:rFonts w:ascii="GurbaniWebThick" w:hAnsi="GurbaniWebThick" w:cs="Raavi"/>
          <w:sz w:val="28"/>
          <w:szCs w:val="28"/>
        </w:rPr>
        <w:t>idvs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hI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ibAwin</w:t>
      </w:r>
      <w:r w:rsidR="00234F7B" w:rsidRPr="00883E49">
        <w:rPr>
          <w:rFonts w:ascii="GurbaniWebThick" w:hAnsi="GurbaniWebThick" w:cs="Raavi"/>
          <w:sz w:val="28"/>
          <w:szCs w:val="28"/>
        </w:rPr>
        <w:t>Aw</w:t>
      </w:r>
      <w:proofErr w:type="spellEnd"/>
      <w:r w:rsidR="00FD63DC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F12400" w:rsidRPr="00883E49">
        <w:rPr>
          <w:rFonts w:ascii="GurbaniWebThick" w:hAnsi="GurbaniWebThick" w:cs="Raavi"/>
          <w:sz w:val="28"/>
          <w:szCs w:val="28"/>
        </w:rPr>
        <w:t>[</w:t>
      </w:r>
      <w:r w:rsidR="0095013B" w:rsidRPr="00883E49">
        <w:rPr>
          <w:rFonts w:ascii="GurbaniWebThick" w:hAnsi="GurbaniWebThick" w:cs="Raavi"/>
          <w:sz w:val="28"/>
          <w:szCs w:val="28"/>
        </w:rPr>
        <w:t xml:space="preserve"> </w:t>
      </w:r>
    </w:p>
    <w:p w:rsidR="00F12400" w:rsidRPr="00883E49" w:rsidRDefault="0095013B" w:rsidP="0095013B">
      <w:pPr>
        <w:jc w:val="both"/>
        <w:rPr>
          <w:rFonts w:ascii="GurbaniWebThick" w:hAnsi="GurbaniWebThick" w:cs="Raavi"/>
          <w:sz w:val="28"/>
          <w:szCs w:val="28"/>
        </w:rPr>
      </w:pPr>
      <w:proofErr w:type="spellStart"/>
      <w:r w:rsidRPr="00883E49">
        <w:rPr>
          <w:rFonts w:ascii="GurbaniWebThick" w:hAnsi="GurbaniWebThick" w:cs="Raavi"/>
          <w:sz w:val="28"/>
          <w:szCs w:val="28"/>
        </w:rPr>
        <w:t>aupRMq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srb-pwrtI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kSmIrI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jQybMdIAW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jnrl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sk`qr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rwjw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Amjd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Kwn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hwzr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numwieMidAw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nMU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pwiksqwn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dUqGr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C56354">
        <w:rPr>
          <w:rFonts w:ascii="GurbaniWebThick" w:hAnsi="GurbaniWebThick" w:cs="Raavi"/>
          <w:sz w:val="28"/>
          <w:szCs w:val="28"/>
        </w:rPr>
        <w:t>ivKy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mulwkwq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leI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bulwieAw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>,</w:t>
      </w:r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ijs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ivc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prmjIq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 w:rsidRPr="00883E49">
        <w:rPr>
          <w:rFonts w:ascii="GurbaniWebThick" w:hAnsi="GurbaniWebThick" w:cs="Raavi"/>
          <w:sz w:val="28"/>
          <w:szCs w:val="28"/>
        </w:rPr>
        <w:t>pMmw</w:t>
      </w:r>
      <w:proofErr w:type="spellEnd"/>
      <w:r w:rsidR="005A17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Aqy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mnmohx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is`KW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7A34CF" w:rsidRPr="00883E49">
        <w:rPr>
          <w:rFonts w:ascii="GurbaniWebThick" w:hAnsi="GurbaniWebThick" w:cs="Raavi"/>
          <w:sz w:val="28"/>
          <w:szCs w:val="28"/>
        </w:rPr>
        <w:t>numwieMdgI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kridAW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EC39CB" w:rsidRPr="00883E49">
        <w:rPr>
          <w:rFonts w:ascii="GurbaniWebThick" w:hAnsi="GurbaniWebThick" w:cs="Raavi"/>
          <w:sz w:val="28"/>
          <w:szCs w:val="28"/>
        </w:rPr>
        <w:t xml:space="preserve">XU.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ky.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dy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dOry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Awey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Azwd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kSmIr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pRdwn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mMqrI</w:t>
      </w:r>
      <w:proofErr w:type="spellEnd"/>
      <w:r w:rsidR="007A34CF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rwjw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&amp;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rUk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hYdr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Kwn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swihb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svwgq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k</w:t>
      </w:r>
      <w:r w:rsidR="005A178C">
        <w:rPr>
          <w:rFonts w:ascii="GurbaniWebThick" w:hAnsi="GurbaniWebThick" w:cs="Raavi"/>
          <w:sz w:val="28"/>
          <w:szCs w:val="28"/>
        </w:rPr>
        <w:t>Iqw</w:t>
      </w:r>
      <w:proofErr w:type="spellEnd"/>
      <w:r w:rsidR="005A178C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A178C">
        <w:rPr>
          <w:rFonts w:ascii="GurbaniWebThick" w:hAnsi="GurbaniWebThick" w:cs="Raavi"/>
          <w:sz w:val="28"/>
          <w:szCs w:val="28"/>
        </w:rPr>
        <w:t>Aqy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A`gy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vwsqy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imlky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sMGrS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iv</w:t>
      </w:r>
      <w:r w:rsidR="00E5098C" w:rsidRPr="00883E49">
        <w:rPr>
          <w:rFonts w:ascii="GurbaniWebThick" w:hAnsi="GurbaniWebThick" w:cs="Raavi"/>
          <w:sz w:val="28"/>
          <w:szCs w:val="28"/>
        </w:rPr>
        <w:t>`</w:t>
      </w:r>
      <w:r w:rsidR="00EC39CB" w:rsidRPr="00883E49">
        <w:rPr>
          <w:rFonts w:ascii="GurbaniWebThick" w:hAnsi="GurbaniWebThick" w:cs="Raavi"/>
          <w:sz w:val="28"/>
          <w:szCs w:val="28"/>
        </w:rPr>
        <w:t>Fx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iekrwr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234F7B" w:rsidRPr="00883E49">
        <w:rPr>
          <w:rFonts w:ascii="GurbaniWebThick" w:hAnsi="GurbaniWebThick" w:cs="Raavi"/>
          <w:sz w:val="28"/>
          <w:szCs w:val="28"/>
        </w:rPr>
        <w:t>kIqw</w:t>
      </w:r>
      <w:proofErr w:type="spellEnd"/>
      <w:r w:rsidR="00234F7B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7A34CF" w:rsidRPr="00883E49">
        <w:rPr>
          <w:rFonts w:ascii="GurbaniWebThick" w:hAnsi="GurbaniWebThick" w:cs="Raavi"/>
          <w:sz w:val="28"/>
          <w:szCs w:val="28"/>
        </w:rPr>
        <w:t>[</w:t>
      </w:r>
    </w:p>
    <w:p w:rsidR="00850A96" w:rsidRPr="00883E49" w:rsidRDefault="009600E3" w:rsidP="0027081D">
      <w:pPr>
        <w:tabs>
          <w:tab w:val="left" w:pos="2070"/>
        </w:tabs>
        <w:jc w:val="both"/>
        <w:rPr>
          <w:rFonts w:ascii="GurbaniWebThick" w:hAnsi="GurbaniWebThick" w:cs="Raavi"/>
          <w:sz w:val="28"/>
          <w:szCs w:val="28"/>
        </w:rPr>
      </w:pPr>
      <w:r w:rsidRPr="00883E49">
        <w:rPr>
          <w:rFonts w:ascii="GurbaniWebThick" w:hAnsi="GurbaniWebThick" w:cs="Raavi"/>
          <w:sz w:val="28"/>
          <w:szCs w:val="28"/>
        </w:rPr>
        <w:t xml:space="preserve">s: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AmrIk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isMG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C39CB" w:rsidRPr="00883E49">
        <w:rPr>
          <w:rFonts w:ascii="GurbaniWebThick" w:hAnsi="GurbaniWebThick" w:cs="Raavi"/>
          <w:sz w:val="28"/>
          <w:szCs w:val="28"/>
        </w:rPr>
        <w:t>shoqw</w:t>
      </w:r>
      <w:proofErr w:type="spellEnd"/>
      <w:r w:rsidR="00EC39CB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phMcy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lIfrW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DMnbwd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kridAW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ikhw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ik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656F14" w:rsidRPr="00883E49">
        <w:rPr>
          <w:rFonts w:asciiTheme="majorHAnsi" w:hAnsiTheme="majorHAnsi" w:cstheme="majorHAnsi"/>
          <w:sz w:val="28"/>
          <w:szCs w:val="28"/>
        </w:rPr>
        <w:t xml:space="preserve">26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jnvrI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656F14" w:rsidRPr="00883E49">
        <w:rPr>
          <w:rFonts w:asciiTheme="majorHAnsi" w:hAnsiTheme="majorHAnsi" w:cstheme="majorHAnsi"/>
          <w:sz w:val="28"/>
          <w:szCs w:val="28"/>
        </w:rPr>
        <w:t>1986</w:t>
      </w:r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srb~q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is`K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kOm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AzwdI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bwry</w:t>
      </w:r>
      <w:r w:rsidRPr="00883E49">
        <w:rPr>
          <w:rFonts w:ascii="GurbaniWebThick" w:hAnsi="GurbaniWebThick" w:cs="Raavi"/>
          <w:sz w:val="28"/>
          <w:szCs w:val="28"/>
        </w:rPr>
        <w:t>y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kIqy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Aihm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Aqy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At`l</w:t>
      </w:r>
      <w:proofErr w:type="spellEnd"/>
      <w:r w:rsidR="00656F14" w:rsidRPr="00883E49">
        <w:rPr>
          <w:rFonts w:ascii="GurbaniWebThick" w:hAnsi="GurbaniWebThick" w:cs="Raavi"/>
          <w:sz w:val="28"/>
          <w:szCs w:val="28"/>
        </w:rPr>
        <w:t xml:space="preserve"> &amp;</w:t>
      </w:r>
      <w:proofErr w:type="spellStart"/>
      <w:r w:rsidR="00656F14" w:rsidRPr="00883E49">
        <w:rPr>
          <w:rFonts w:ascii="GurbaniWebThick" w:hAnsi="GurbaniWebThick" w:cs="Raavi"/>
          <w:sz w:val="28"/>
          <w:szCs w:val="28"/>
        </w:rPr>
        <w:t>YNsly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>,</w:t>
      </w:r>
      <w:r w:rsidR="00656F14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A03AC7" w:rsidRPr="00883E49">
        <w:rPr>
          <w:rFonts w:ascii="GurbaniWebThick" w:hAnsi="GurbaniWebThick" w:cs="Raavi"/>
          <w:sz w:val="28"/>
          <w:szCs w:val="28"/>
        </w:rPr>
        <w:t xml:space="preserve">jo </w:t>
      </w:r>
      <w:r w:rsidR="00A03AC7" w:rsidRPr="00883E49">
        <w:rPr>
          <w:rFonts w:asciiTheme="majorHAnsi" w:hAnsiTheme="majorHAnsi" w:cstheme="majorHAnsi"/>
          <w:sz w:val="28"/>
          <w:szCs w:val="28"/>
        </w:rPr>
        <w:t>10</w:t>
      </w:r>
      <w:r w:rsidR="00A03AC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03AC7" w:rsidRPr="00883E49">
        <w:rPr>
          <w:rFonts w:ascii="GurbaniWebThick" w:hAnsi="GurbaniWebThick" w:cs="Raavi"/>
          <w:sz w:val="28"/>
          <w:szCs w:val="28"/>
        </w:rPr>
        <w:t>nvMbr</w:t>
      </w:r>
      <w:proofErr w:type="spellEnd"/>
      <w:r w:rsidR="00A03AC7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A03AC7" w:rsidRPr="00883E49">
        <w:rPr>
          <w:rFonts w:asciiTheme="majorHAnsi" w:hAnsiTheme="majorHAnsi" w:cstheme="majorHAnsi"/>
          <w:sz w:val="28"/>
          <w:szCs w:val="28"/>
        </w:rPr>
        <w:t>2015</w:t>
      </w:r>
      <w:r w:rsidR="00A03AC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002575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002575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002575" w:rsidRPr="00883E49">
        <w:rPr>
          <w:rFonts w:ascii="GurbaniWebThick" w:hAnsi="GurbaniWebThick" w:cs="Raavi"/>
          <w:sz w:val="28"/>
          <w:szCs w:val="28"/>
        </w:rPr>
        <w:t>srb~q</w:t>
      </w:r>
      <w:proofErr w:type="spellEnd"/>
      <w:r w:rsidR="00002575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002575" w:rsidRPr="00883E49">
        <w:rPr>
          <w:rFonts w:ascii="GurbaniWebThick" w:hAnsi="GurbaniWebThick" w:cs="Raavi"/>
          <w:sz w:val="28"/>
          <w:szCs w:val="28"/>
        </w:rPr>
        <w:t>Kwlsw</w:t>
      </w:r>
      <w:proofErr w:type="spellEnd"/>
      <w:r w:rsidR="00002575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v`loN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duhrwey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gey</w:t>
      </w:r>
      <w:proofErr w:type="spellEnd"/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Pr="00883E49">
        <w:rPr>
          <w:rFonts w:ascii="GurbaniWebThick" w:hAnsi="GurbaniWebThick" w:cs="Raavi"/>
          <w:sz w:val="28"/>
          <w:szCs w:val="28"/>
        </w:rPr>
        <w:t>sn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>,</w:t>
      </w:r>
      <w:r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ihMdusqwn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ivDwn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dI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D333D2" w:rsidRPr="00883E49">
        <w:rPr>
          <w:rFonts w:ascii="GurbaniWebThick" w:hAnsi="GurbaniWebThick" w:cs="Raavi"/>
          <w:sz w:val="28"/>
          <w:szCs w:val="28"/>
        </w:rPr>
        <w:t>Dwrw</w:t>
      </w:r>
      <w:proofErr w:type="spellEnd"/>
      <w:r w:rsidR="00D333D2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D333D2" w:rsidRPr="00883E49">
        <w:rPr>
          <w:rFonts w:asciiTheme="majorHAnsi" w:hAnsiTheme="majorHAnsi" w:cstheme="majorHAnsi"/>
          <w:sz w:val="28"/>
          <w:szCs w:val="28"/>
        </w:rPr>
        <w:t>25</w:t>
      </w:r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muqwibk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is`KW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kyswDwrI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ihMdU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drj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krnw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,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ihMdusqwn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dIAW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AdwlqW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v`loN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pMjwb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pwxIAW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Kohxw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Aqy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pMjwbI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bolidAW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ielwikAW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pMjwb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qoN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vWJy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r`K</w:t>
      </w:r>
      <w:r w:rsidR="00144791" w:rsidRPr="00883E49">
        <w:rPr>
          <w:rFonts w:ascii="GurbaniWebThick" w:hAnsi="GurbaniWebThick" w:cs="Raavi"/>
          <w:sz w:val="28"/>
          <w:szCs w:val="28"/>
        </w:rPr>
        <w:t>x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AA1939" w:rsidRPr="00883E49">
        <w:rPr>
          <w:rFonts w:ascii="GurbaniWebThick" w:hAnsi="GurbaniWebThick" w:cs="Raavi"/>
          <w:sz w:val="28"/>
          <w:szCs w:val="28"/>
        </w:rPr>
        <w:t>&amp;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YNsilAW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mu~FoN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r`d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krdy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hn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[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BwrqI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pRSwSn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5098C" w:rsidRPr="00883E49">
        <w:rPr>
          <w:rFonts w:ascii="GurbaniWebThick" w:hAnsi="GurbaniWebThick" w:cs="Raavi"/>
          <w:sz w:val="28"/>
          <w:szCs w:val="28"/>
        </w:rPr>
        <w:t>koeI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vI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BulyKw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nhIN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rihxw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cwhIdw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ik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ie</w:t>
      </w:r>
      <w:r w:rsidR="006A54E7" w:rsidRPr="00883E49">
        <w:rPr>
          <w:rFonts w:ascii="GurbaniWebThick" w:hAnsi="GurbaniWebThick" w:cs="Raavi"/>
          <w:sz w:val="28"/>
          <w:szCs w:val="28"/>
        </w:rPr>
        <w:t>s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bwkI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ihswb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is~K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kOm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krky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hI</w:t>
      </w:r>
      <w:proofErr w:type="spellEnd"/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nw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6A54E7" w:rsidRPr="00883E49">
        <w:rPr>
          <w:rFonts w:ascii="GurbaniWebThick" w:hAnsi="GurbaniWebThick" w:cs="Raavi"/>
          <w:sz w:val="28"/>
          <w:szCs w:val="28"/>
        </w:rPr>
        <w:t>rhygI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>,</w:t>
      </w:r>
      <w:r w:rsidR="006A54E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01207D" w:rsidRPr="00883E49">
        <w:rPr>
          <w:rFonts w:ascii="GurbaniWebThick" w:hAnsi="GurbaniWebThick" w:cs="Raavi"/>
          <w:sz w:val="28"/>
          <w:szCs w:val="28"/>
        </w:rPr>
        <w:t>ikauNik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drbwr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swihb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dy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hmly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dOrwn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Akwl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q</w:t>
      </w:r>
      <w:r w:rsidR="001060D2" w:rsidRPr="00883E49">
        <w:rPr>
          <w:rFonts w:ascii="GurbaniWebThick" w:hAnsi="GurbaniWebThick" w:cs="Raavi"/>
          <w:sz w:val="28"/>
          <w:szCs w:val="28"/>
        </w:rPr>
        <w:t>Kq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nMU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Fih-FyrI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kIqy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jwx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>,</w:t>
      </w:r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jW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id`lI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Aqy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pMjwb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3167F6" w:rsidRPr="00883E49">
        <w:rPr>
          <w:rFonts w:ascii="GurbaniWebThick" w:hAnsi="GurbaniWebThick" w:cs="Raavi"/>
          <w:sz w:val="28"/>
          <w:szCs w:val="28"/>
        </w:rPr>
        <w:t>ivc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is`KW</w:t>
      </w:r>
      <w:proofErr w:type="spellEnd"/>
      <w:r w:rsidR="00144791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44791" w:rsidRPr="00883E49">
        <w:rPr>
          <w:rFonts w:ascii="GurbaniWebThick" w:hAnsi="GurbaniWebThick" w:cs="Raavi"/>
          <w:sz w:val="28"/>
          <w:szCs w:val="28"/>
        </w:rPr>
        <w:t>au`</w:t>
      </w:r>
      <w:r w:rsidR="001060D2" w:rsidRPr="00883E49">
        <w:rPr>
          <w:rFonts w:ascii="GurbaniWebThick" w:hAnsi="GurbaniWebThick" w:cs="Raavi"/>
          <w:sz w:val="28"/>
          <w:szCs w:val="28"/>
        </w:rPr>
        <w:t>qy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1060D2" w:rsidRPr="00883E49">
        <w:rPr>
          <w:rFonts w:ascii="GurbaniWebThick" w:hAnsi="GurbaniWebThick" w:cs="Raavi"/>
          <w:sz w:val="28"/>
          <w:szCs w:val="28"/>
        </w:rPr>
        <w:t>kqilAwm</w:t>
      </w:r>
      <w:proofErr w:type="spellEnd"/>
      <w:r w:rsidR="001060D2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57F9A" w:rsidRPr="00883E49">
        <w:rPr>
          <w:rFonts w:ascii="GurbaniWebThick" w:hAnsi="GurbaniWebThick" w:cs="Raavi"/>
          <w:sz w:val="28"/>
          <w:szCs w:val="28"/>
        </w:rPr>
        <w:t>Fwaux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dw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ihswb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kOmI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prvwinAW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ny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dunIAW</w:t>
      </w:r>
      <w:proofErr w:type="spellEnd"/>
      <w:r w:rsidR="003167F6" w:rsidRPr="00883E49">
        <w:rPr>
          <w:rFonts w:ascii="GurbaniWebThick" w:hAnsi="GurbaniWebThick" w:cs="Raavi"/>
          <w:sz w:val="28"/>
          <w:szCs w:val="28"/>
        </w:rPr>
        <w:t>-Br</w:t>
      </w:r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dIAW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qwkqW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AA1939" w:rsidRPr="00883E49">
        <w:rPr>
          <w:rFonts w:ascii="GurbaniWebThick" w:hAnsi="GurbaniWebThick" w:cs="Raavi"/>
          <w:sz w:val="28"/>
          <w:szCs w:val="28"/>
        </w:rPr>
        <w:t>nUM</w:t>
      </w:r>
      <w:proofErr w:type="spellEnd"/>
      <w:r w:rsidR="00AA1939" w:rsidRPr="00883E49">
        <w:rPr>
          <w:rFonts w:ascii="GurbaniWebThick" w:hAnsi="GurbaniWebThick" w:cs="Raavi"/>
          <w:sz w:val="28"/>
          <w:szCs w:val="28"/>
        </w:rPr>
        <w:t xml:space="preserve"> </w:t>
      </w:r>
      <w:r w:rsidR="00144791" w:rsidRPr="00883E49">
        <w:rPr>
          <w:rFonts w:ascii="GurbaniWebThick" w:hAnsi="GurbaniWebThick" w:cs="Raavi"/>
          <w:sz w:val="28"/>
          <w:szCs w:val="28"/>
        </w:rPr>
        <w:t xml:space="preserve">phly </w:t>
      </w:r>
      <w:proofErr w:type="spellStart"/>
      <w:r w:rsidR="00E5098C" w:rsidRPr="00883E49">
        <w:rPr>
          <w:rFonts w:ascii="GurbaniWebThick" w:hAnsi="GurbaniWebThick" w:cs="Raavi"/>
          <w:sz w:val="28"/>
          <w:szCs w:val="28"/>
        </w:rPr>
        <w:t>hI</w:t>
      </w:r>
      <w:proofErr w:type="spellEnd"/>
      <w:r w:rsidR="00E5098C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E5098C" w:rsidRPr="00883E49">
        <w:rPr>
          <w:rFonts w:ascii="GurbaniWebThick" w:hAnsi="GurbaniWebThick" w:cs="Raavi"/>
          <w:sz w:val="28"/>
          <w:szCs w:val="28"/>
        </w:rPr>
        <w:t>nbyV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ivKwieAw</w:t>
      </w:r>
      <w:proofErr w:type="spellEnd"/>
      <w:r w:rsidR="00510397" w:rsidRPr="00883E49">
        <w:rPr>
          <w:rFonts w:ascii="GurbaniWebThick" w:hAnsi="GurbaniWebThick" w:cs="Raavi"/>
          <w:sz w:val="28"/>
          <w:szCs w:val="28"/>
        </w:rPr>
        <w:t xml:space="preserve"> </w:t>
      </w:r>
      <w:proofErr w:type="spellStart"/>
      <w:r w:rsidR="00510397" w:rsidRPr="00883E49">
        <w:rPr>
          <w:rFonts w:ascii="GurbaniWebThick" w:hAnsi="GurbaniWebThick" w:cs="Raavi"/>
          <w:sz w:val="28"/>
          <w:szCs w:val="28"/>
        </w:rPr>
        <w:t>hY</w:t>
      </w:r>
      <w:proofErr w:type="spellEnd"/>
      <w:r w:rsidR="00850A96" w:rsidRPr="00883E49">
        <w:rPr>
          <w:rFonts w:ascii="GurbaniWebThick" w:hAnsi="GurbaniWebThick" w:cs="Raavi"/>
          <w:sz w:val="28"/>
          <w:szCs w:val="28"/>
        </w:rPr>
        <w:t xml:space="preserve">[ </w:t>
      </w:r>
      <w:bookmarkStart w:id="0" w:name="_GoBack"/>
      <w:bookmarkEnd w:id="0"/>
    </w:p>
    <w:p w:rsidR="000B6924" w:rsidRPr="00883E49" w:rsidRDefault="000B6924" w:rsidP="004650E7">
      <w:pPr>
        <w:jc w:val="both"/>
        <w:rPr>
          <w:rFonts w:ascii="GurbaniWebThick" w:hAnsi="GurbaniWebThick" w:cs="Raavi"/>
          <w:sz w:val="28"/>
          <w:szCs w:val="28"/>
        </w:rPr>
      </w:pPr>
    </w:p>
    <w:sectPr w:rsidR="000B6924" w:rsidRPr="0088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rbaniWebThick">
    <w:panose1 w:val="04040607000000020004"/>
    <w:charset w:val="00"/>
    <w:family w:val="decorative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44E0"/>
    <w:multiLevelType w:val="hybridMultilevel"/>
    <w:tmpl w:val="00BC8CCE"/>
    <w:lvl w:ilvl="0" w:tplc="35CE8760">
      <w:numFmt w:val="bullet"/>
      <w:lvlText w:val="-"/>
      <w:lvlJc w:val="left"/>
      <w:pPr>
        <w:ind w:left="720" w:hanging="360"/>
      </w:pPr>
      <w:rPr>
        <w:rFonts w:ascii="GurbaniWebThick" w:eastAsiaTheme="minorHAnsi" w:hAnsi="GurbaniWebThick" w:cs="Raa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B8"/>
    <w:rsid w:val="00002575"/>
    <w:rsid w:val="00005471"/>
    <w:rsid w:val="00007EED"/>
    <w:rsid w:val="0001207D"/>
    <w:rsid w:val="000437C4"/>
    <w:rsid w:val="00060656"/>
    <w:rsid w:val="000B6924"/>
    <w:rsid w:val="000D6CE4"/>
    <w:rsid w:val="000E6BB2"/>
    <w:rsid w:val="001060D2"/>
    <w:rsid w:val="00144791"/>
    <w:rsid w:val="00197C97"/>
    <w:rsid w:val="001D4327"/>
    <w:rsid w:val="002267F4"/>
    <w:rsid w:val="00234F7B"/>
    <w:rsid w:val="002556D2"/>
    <w:rsid w:val="0027081D"/>
    <w:rsid w:val="00280EBC"/>
    <w:rsid w:val="002E7216"/>
    <w:rsid w:val="002F226E"/>
    <w:rsid w:val="00307421"/>
    <w:rsid w:val="00314695"/>
    <w:rsid w:val="003167F6"/>
    <w:rsid w:val="00381398"/>
    <w:rsid w:val="003A3246"/>
    <w:rsid w:val="003C2931"/>
    <w:rsid w:val="0041008F"/>
    <w:rsid w:val="00430A3D"/>
    <w:rsid w:val="004650E7"/>
    <w:rsid w:val="00467C48"/>
    <w:rsid w:val="00510397"/>
    <w:rsid w:val="00512035"/>
    <w:rsid w:val="005157EF"/>
    <w:rsid w:val="00523433"/>
    <w:rsid w:val="00547BB6"/>
    <w:rsid w:val="00557F9A"/>
    <w:rsid w:val="00567CC6"/>
    <w:rsid w:val="005A178C"/>
    <w:rsid w:val="005C6A34"/>
    <w:rsid w:val="005E37D4"/>
    <w:rsid w:val="00632CC0"/>
    <w:rsid w:val="00656F14"/>
    <w:rsid w:val="006A54E7"/>
    <w:rsid w:val="006D1FFF"/>
    <w:rsid w:val="007139F1"/>
    <w:rsid w:val="007478BB"/>
    <w:rsid w:val="007707B9"/>
    <w:rsid w:val="00781B88"/>
    <w:rsid w:val="007A34CF"/>
    <w:rsid w:val="007D6592"/>
    <w:rsid w:val="008217EA"/>
    <w:rsid w:val="0082439A"/>
    <w:rsid w:val="00833953"/>
    <w:rsid w:val="00850A96"/>
    <w:rsid w:val="00882D62"/>
    <w:rsid w:val="00883E49"/>
    <w:rsid w:val="008C658C"/>
    <w:rsid w:val="00924552"/>
    <w:rsid w:val="00942BDF"/>
    <w:rsid w:val="0095013B"/>
    <w:rsid w:val="009600E3"/>
    <w:rsid w:val="009D6B80"/>
    <w:rsid w:val="009E4927"/>
    <w:rsid w:val="009E6A94"/>
    <w:rsid w:val="00A03AC7"/>
    <w:rsid w:val="00A15888"/>
    <w:rsid w:val="00A226FD"/>
    <w:rsid w:val="00A86AC3"/>
    <w:rsid w:val="00A86F9B"/>
    <w:rsid w:val="00A9030E"/>
    <w:rsid w:val="00AA1939"/>
    <w:rsid w:val="00AF3F8B"/>
    <w:rsid w:val="00B15E76"/>
    <w:rsid w:val="00B227D7"/>
    <w:rsid w:val="00B27DC7"/>
    <w:rsid w:val="00BC5F63"/>
    <w:rsid w:val="00C12A55"/>
    <w:rsid w:val="00C54E0E"/>
    <w:rsid w:val="00C56354"/>
    <w:rsid w:val="00C84510"/>
    <w:rsid w:val="00C90FD5"/>
    <w:rsid w:val="00CC73A7"/>
    <w:rsid w:val="00CD50B8"/>
    <w:rsid w:val="00D138BF"/>
    <w:rsid w:val="00D333D2"/>
    <w:rsid w:val="00D33BBC"/>
    <w:rsid w:val="00DF1814"/>
    <w:rsid w:val="00E04808"/>
    <w:rsid w:val="00E35303"/>
    <w:rsid w:val="00E5098C"/>
    <w:rsid w:val="00E54DA9"/>
    <w:rsid w:val="00E56E66"/>
    <w:rsid w:val="00E9423E"/>
    <w:rsid w:val="00EC39CB"/>
    <w:rsid w:val="00EC70A3"/>
    <w:rsid w:val="00EE5758"/>
    <w:rsid w:val="00EE7C58"/>
    <w:rsid w:val="00F12400"/>
    <w:rsid w:val="00F83F94"/>
    <w:rsid w:val="00FD63DC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EED2"/>
  <w15:chartTrackingRefBased/>
  <w15:docId w15:val="{21A02234-57C3-40B7-A6C4-52F7570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Srai</dc:creator>
  <cp:keywords/>
  <dc:description/>
  <cp:lastModifiedBy>Manjit Srai</cp:lastModifiedBy>
  <cp:revision>7</cp:revision>
  <cp:lastPrinted>2015-08-18T20:17:00Z</cp:lastPrinted>
  <dcterms:created xsi:type="dcterms:W3CDTF">2017-01-30T01:34:00Z</dcterms:created>
  <dcterms:modified xsi:type="dcterms:W3CDTF">2017-01-30T23:06:00Z</dcterms:modified>
</cp:coreProperties>
</file>